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2ECA" w14:textId="777C65E2" w:rsidR="009326BC" w:rsidRPr="00031B63" w:rsidRDefault="003B6639" w:rsidP="00031B63">
      <w:pPr>
        <w:pStyle w:val="NoSpacing"/>
        <w:jc w:val="center"/>
        <w:rPr>
          <w:rStyle w:val="IntenseReference"/>
          <w:rFonts w:ascii="Arial" w:hAnsi="Arial" w:cs="Arial"/>
          <w:smallCaps w:val="0"/>
          <w:spacing w:val="0"/>
          <w:sz w:val="48"/>
          <w:szCs w:val="48"/>
        </w:rPr>
      </w:pPr>
      <w:r w:rsidRPr="00031B63">
        <w:rPr>
          <w:rStyle w:val="IntenseReference"/>
          <w:rFonts w:ascii="Arial" w:hAnsi="Arial" w:cs="Arial"/>
          <w:smallCaps w:val="0"/>
          <w:spacing w:val="0"/>
          <w:sz w:val="48"/>
          <w:szCs w:val="48"/>
        </w:rPr>
        <w:t xml:space="preserve">Application for Membership </w:t>
      </w:r>
    </w:p>
    <w:p w14:paraId="4B22EB01" w14:textId="630BC375" w:rsidR="003B6639" w:rsidRPr="003B6639" w:rsidRDefault="003B6639" w:rsidP="00D13DDC">
      <w:pPr>
        <w:pStyle w:val="NoSpacing"/>
        <w:jc w:val="center"/>
        <w:rPr>
          <w:rStyle w:val="IntenseReference"/>
          <w:rFonts w:ascii="Arial" w:hAnsi="Arial" w:cs="Arial"/>
          <w:smallCaps w:val="0"/>
          <w:spacing w:val="0"/>
          <w:sz w:val="28"/>
          <w:szCs w:val="28"/>
        </w:rPr>
      </w:pPr>
      <w:r w:rsidRPr="003B6639">
        <w:rPr>
          <w:rStyle w:val="IntenseReference"/>
          <w:rFonts w:ascii="Arial" w:hAnsi="Arial" w:cs="Arial"/>
          <w:smallCaps w:val="0"/>
          <w:noProof/>
          <w:spacing w:val="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EE50" wp14:editId="555639F1">
                <wp:simplePos x="0" y="0"/>
                <wp:positionH relativeFrom="page">
                  <wp:align>left</wp:align>
                </wp:positionH>
                <wp:positionV relativeFrom="paragraph">
                  <wp:posOffset>119380</wp:posOffset>
                </wp:positionV>
                <wp:extent cx="7563485" cy="147955"/>
                <wp:effectExtent l="0" t="0" r="1841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47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595E1" id="Rectangle 2" o:spid="_x0000_s1026" style="position:absolute;margin-left:0;margin-top:9.4pt;width:595.55pt;height:11.6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" fillcolor="#ffc000" strokecolor="#fc0" strokeweight="1pt">
                <w10:wrap anchorx="page"/>
              </v:rect>
            </w:pict>
          </mc:Fallback>
        </mc:AlternateContent>
      </w:r>
    </w:p>
    <w:p w14:paraId="151629D4" w14:textId="77777777" w:rsidR="00954749" w:rsidRDefault="00954749" w:rsidP="009326BC">
      <w:pPr>
        <w:tabs>
          <w:tab w:val="left" w:pos="2745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B6639" w:rsidRPr="003B6639" w14:paraId="3B633923" w14:textId="77777777" w:rsidTr="003B6639">
        <w:tc>
          <w:tcPr>
            <w:tcW w:w="10348" w:type="dxa"/>
          </w:tcPr>
          <w:p w14:paraId="5942DC18" w14:textId="258D81A4" w:rsidR="003B6639" w:rsidRPr="00741188" w:rsidRDefault="00741188" w:rsidP="008E2A47">
            <w:pPr>
              <w:spacing w:after="120"/>
              <w:ind w:left="-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188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  <w:p w14:paraId="34714483" w14:textId="73B09BC3" w:rsidR="00220A26" w:rsidRPr="003B6639" w:rsidRDefault="003B6639" w:rsidP="008E2A47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3B6639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3540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here to enter text.</w:t>
                </w:r>
              </w:sdtContent>
            </w:sdt>
            <w:r w:rsidR="00613529"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name of applicant/organisation)</w:t>
            </w:r>
          </w:p>
          <w:p w14:paraId="4F22D1A0" w14:textId="2C4A55D0" w:rsidR="00741188" w:rsidRDefault="003B6639" w:rsidP="008E2A47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3B66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18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6356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41188"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address</w:t>
            </w:r>
            <w:r w:rsidR="00741188" w:rsidRPr="0074118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4DF051F" w14:textId="4B66D21B" w:rsidR="003B6639" w:rsidRDefault="004A56BE" w:rsidP="008E2A47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654140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here to enter text.</w:t>
                </w:r>
              </w:sdtContent>
            </w:sdt>
            <w:r w:rsidR="00741188" w:rsidRPr="00741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(email</w:t>
            </w:r>
            <w:r w:rsidR="00741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address)</w:t>
            </w:r>
          </w:p>
          <w:p w14:paraId="0A1C26C3" w14:textId="78E8B7D3" w:rsidR="003B6639" w:rsidRDefault="003B663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Wish to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join the membership of the Rights Information and Advocacy Centre Inc.</w:t>
            </w:r>
          </w:p>
          <w:p w14:paraId="5CB02616" w14:textId="2ECFEEC9" w:rsidR="003B6639" w:rsidRDefault="003B663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renew my membership of </w:t>
            </w:r>
            <w:r w:rsidR="00613529">
              <w:rPr>
                <w:rFonts w:ascii="Arial" w:hAnsi="Arial" w:cs="Arial"/>
                <w:sz w:val="24"/>
                <w:szCs w:val="24"/>
              </w:rPr>
              <w:t>Rights Information and Advocacy Centre Inc.</w:t>
            </w:r>
          </w:p>
          <w:p w14:paraId="7A086497" w14:textId="5F5A4F36" w:rsidR="00613529" w:rsidRDefault="0061352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acknowledge that I support the purposes of RIAC and agree to comply with the organisational rules.</w:t>
            </w:r>
          </w:p>
          <w:p w14:paraId="269DC4AD" w14:textId="77777777" w:rsidR="00031B63" w:rsidRPr="00031B63" w:rsidRDefault="00031B63" w:rsidP="008E2A47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  <w:p w14:paraId="795B373E" w14:textId="0D8EF692" w:rsidR="003B6639" w:rsidRPr="00031B63" w:rsidRDefault="0061352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Applica</w:t>
            </w:r>
            <w:r w:rsidR="00E853DB">
              <w:rPr>
                <w:rFonts w:ascii="Arial" w:hAnsi="Arial" w:cs="Arial"/>
                <w:sz w:val="24"/>
                <w:szCs w:val="24"/>
              </w:rPr>
              <w:t>nt</w:t>
            </w:r>
            <w:r>
              <w:rPr>
                <w:rFonts w:ascii="Arial" w:hAnsi="Arial" w:cs="Arial"/>
                <w:sz w:val="24"/>
                <w:szCs w:val="24"/>
              </w:rPr>
              <w:t>/Organisation:  ______________________</w:t>
            </w:r>
            <w:r w:rsidR="00220A26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671370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E2A47" w:rsidRPr="003B6639" w14:paraId="30B60D07" w14:textId="77777777" w:rsidTr="003B6639">
        <w:tc>
          <w:tcPr>
            <w:tcW w:w="10348" w:type="dxa"/>
          </w:tcPr>
          <w:p w14:paraId="09B06130" w14:textId="77777777" w:rsidR="008E2A47" w:rsidRPr="008E2A47" w:rsidRDefault="008E2A47" w:rsidP="008E2A47">
            <w:pPr>
              <w:tabs>
                <w:tab w:val="left" w:pos="3726"/>
                <w:tab w:val="left" w:pos="6795"/>
                <w:tab w:val="left" w:pos="80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40FCAE" w14:textId="40E3B0E2" w:rsidR="008E2A47" w:rsidRDefault="00C3558C" w:rsidP="008E2A47">
            <w:pPr>
              <w:tabs>
                <w:tab w:val="left" w:pos="2308"/>
                <w:tab w:val="left" w:pos="5852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E2A47" w:rsidRPr="00220A26">
              <w:rPr>
                <w:rFonts w:ascii="Arial" w:hAnsi="Arial" w:cs="Arial"/>
                <w:b/>
                <w:bCs/>
                <w:sz w:val="24"/>
                <w:szCs w:val="24"/>
              </w:rPr>
              <w:t>Subscription</w:t>
            </w:r>
            <w:r w:rsidR="008E2A47">
              <w:rPr>
                <w:rFonts w:ascii="Arial" w:hAnsi="Arial" w:cs="Arial"/>
                <w:sz w:val="24"/>
                <w:szCs w:val="24"/>
              </w:rPr>
              <w:t>:</w:t>
            </w:r>
            <w:r w:rsidR="008E2A47">
              <w:rPr>
                <w:rFonts w:ascii="Arial" w:hAnsi="Arial" w:cs="Arial"/>
                <w:sz w:val="24"/>
                <w:szCs w:val="24"/>
              </w:rPr>
              <w:tab/>
            </w:r>
            <w:r w:rsidR="00A02873">
              <w:rPr>
                <w:rFonts w:ascii="Arial" w:hAnsi="Arial" w:cs="Arial"/>
                <w:sz w:val="24"/>
                <w:szCs w:val="24"/>
              </w:rPr>
              <w:t>Concession</w:t>
            </w:r>
            <w:r w:rsidR="008E2A47">
              <w:rPr>
                <w:rFonts w:ascii="Arial" w:hAnsi="Arial" w:cs="Arial"/>
                <w:sz w:val="24"/>
                <w:szCs w:val="24"/>
              </w:rPr>
              <w:t xml:space="preserve"> Member </w:t>
            </w:r>
            <w:r w:rsidR="008E2A47">
              <w:rPr>
                <w:rFonts w:ascii="Arial" w:hAnsi="Arial" w:cs="Arial"/>
                <w:sz w:val="24"/>
                <w:szCs w:val="24"/>
              </w:rPr>
              <w:tab/>
            </w:r>
            <w:r w:rsidR="00F66AF7">
              <w:rPr>
                <w:rFonts w:ascii="Arial" w:hAnsi="Arial" w:cs="Arial"/>
                <w:sz w:val="24"/>
                <w:szCs w:val="24"/>
              </w:rPr>
              <w:t>FREE (2021)</w:t>
            </w:r>
            <w:r w:rsidR="008E2A4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50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2A6185" w14:textId="0AF36EB5" w:rsidR="008E2A47" w:rsidRDefault="008E2A47" w:rsidP="008E2A47">
            <w:pPr>
              <w:tabs>
                <w:tab w:val="left" w:pos="2308"/>
                <w:tab w:val="left" w:pos="5852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02873">
              <w:rPr>
                <w:rFonts w:ascii="Arial" w:hAnsi="Arial" w:cs="Arial"/>
                <w:sz w:val="24"/>
                <w:szCs w:val="24"/>
              </w:rPr>
              <w:t>General Member</w:t>
            </w:r>
            <w:r>
              <w:rPr>
                <w:rFonts w:ascii="Arial" w:hAnsi="Arial" w:cs="Arial"/>
                <w:sz w:val="24"/>
                <w:szCs w:val="24"/>
              </w:rPr>
              <w:tab/>
              <w:t>$2</w:t>
            </w:r>
            <w:r w:rsidR="00A02873">
              <w:rPr>
                <w:rFonts w:ascii="Arial" w:hAnsi="Arial" w:cs="Arial"/>
                <w:sz w:val="24"/>
                <w:szCs w:val="24"/>
              </w:rPr>
              <w:t>5.0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72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EC2201" w14:textId="27107AC3" w:rsidR="008E2A47" w:rsidRDefault="008E2A47" w:rsidP="008E2A47">
            <w:pPr>
              <w:tabs>
                <w:tab w:val="left" w:pos="2308"/>
                <w:tab w:val="left" w:pos="5852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02873">
              <w:rPr>
                <w:rFonts w:ascii="Arial" w:hAnsi="Arial" w:cs="Arial"/>
                <w:sz w:val="24"/>
                <w:szCs w:val="24"/>
              </w:rPr>
              <w:t>Corporate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>
              <w:rPr>
                <w:rFonts w:ascii="Arial" w:hAnsi="Arial" w:cs="Arial"/>
                <w:sz w:val="24"/>
                <w:szCs w:val="24"/>
              </w:rPr>
              <w:tab/>
              <w:t>$</w:t>
            </w:r>
            <w:r w:rsidR="00A02873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54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428A07" w14:textId="5C83538B" w:rsidR="008E2A47" w:rsidRPr="00C3558C" w:rsidRDefault="00C3558C" w:rsidP="00C3558C">
            <w:pPr>
              <w:spacing w:after="120"/>
              <w:ind w:left="-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C3558C">
              <w:rPr>
                <w:rFonts w:ascii="Arial" w:hAnsi="Arial" w:cs="Arial"/>
                <w:b/>
                <w:bCs/>
                <w:sz w:val="20"/>
                <w:szCs w:val="20"/>
              </w:rPr>
              <w:t>Please note that payment is not due until approval by the Board. We will contact you to initiate payment.</w:t>
            </w:r>
          </w:p>
        </w:tc>
      </w:tr>
      <w:tr w:rsidR="003B6639" w:rsidRPr="003B6639" w14:paraId="0B47218B" w14:textId="77777777" w:rsidTr="003B6639">
        <w:tc>
          <w:tcPr>
            <w:tcW w:w="10348" w:type="dxa"/>
          </w:tcPr>
          <w:p w14:paraId="037B5C21" w14:textId="77777777" w:rsidR="008E2A47" w:rsidRPr="008E2A47" w:rsidRDefault="008E2A47" w:rsidP="008E2A47">
            <w:pPr>
              <w:tabs>
                <w:tab w:val="left" w:pos="3726"/>
                <w:tab w:val="left" w:pos="6795"/>
                <w:tab w:val="left" w:pos="80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A1BB2F" w14:textId="5F33501A" w:rsidR="008E2A47" w:rsidRDefault="008E2A47" w:rsidP="008E2A47">
            <w:pPr>
              <w:tabs>
                <w:tab w:val="left" w:pos="2308"/>
                <w:tab w:val="left" w:pos="6795"/>
                <w:tab w:val="left" w:pos="89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A26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  <w:r w:rsidRPr="008E2A4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  <w:t>Person with a Disability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18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814C6A" w14:textId="015C8522" w:rsidR="008E2A47" w:rsidRDefault="008E2A47" w:rsidP="008E2A47">
            <w:pPr>
              <w:tabs>
                <w:tab w:val="left" w:pos="2308"/>
                <w:tab w:val="left" w:pos="6795"/>
                <w:tab w:val="left" w:pos="89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Carer or Family Member of a Person with a Disability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32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AB3B0E" w14:textId="77777777" w:rsidR="008E2A47" w:rsidRDefault="008E2A47" w:rsidP="008E2A47">
            <w:pPr>
              <w:tabs>
                <w:tab w:val="left" w:pos="2308"/>
                <w:tab w:val="left" w:pos="6795"/>
                <w:tab w:val="left" w:pos="89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7BA868C" w14:textId="1FCA7053" w:rsidR="008E2A47" w:rsidRDefault="008E2A47" w:rsidP="00581B8B">
            <w:pPr>
              <w:tabs>
                <w:tab w:val="left" w:pos="2308"/>
                <w:tab w:val="left" w:pos="4860"/>
                <w:tab w:val="left" w:pos="6795"/>
                <w:tab w:val="left" w:pos="7553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Self Help Group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91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1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1B8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Service Provider </w:t>
            </w:r>
            <w:r w:rsidR="00581B8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2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1B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1B8B">
              <w:rPr>
                <w:rFonts w:ascii="Arial" w:hAnsi="Arial" w:cs="Arial"/>
                <w:sz w:val="24"/>
                <w:szCs w:val="24"/>
              </w:rPr>
              <w:tab/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ther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7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245114" w14:textId="69C85C55" w:rsidR="003B6639" w:rsidRPr="00581B8B" w:rsidRDefault="008E2A47" w:rsidP="008E2A47">
            <w:pPr>
              <w:spacing w:after="120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581B8B">
              <w:rPr>
                <w:rFonts w:ascii="Arial" w:hAnsi="Arial" w:cs="Arial"/>
                <w:sz w:val="20"/>
                <w:szCs w:val="20"/>
              </w:rPr>
              <w:t>Prices are Inclusive of GST</w:t>
            </w:r>
          </w:p>
        </w:tc>
      </w:tr>
    </w:tbl>
    <w:p w14:paraId="28323366" w14:textId="77777777" w:rsidR="00E853DB" w:rsidRPr="00031B63" w:rsidRDefault="00E853DB" w:rsidP="00581B8B">
      <w:pPr>
        <w:spacing w:after="120"/>
        <w:ind w:left="-574"/>
        <w:rPr>
          <w:rFonts w:ascii="Arial" w:hAnsi="Arial" w:cs="Arial"/>
          <w:i/>
          <w:iCs/>
          <w:sz w:val="8"/>
          <w:szCs w:val="8"/>
        </w:rPr>
      </w:pPr>
    </w:p>
    <w:p w14:paraId="213B3FBB" w14:textId="2633B1A1" w:rsidR="00581B8B" w:rsidRPr="00220A26" w:rsidRDefault="00581B8B" w:rsidP="00581B8B">
      <w:pPr>
        <w:spacing w:after="120"/>
        <w:ind w:left="-574"/>
        <w:rPr>
          <w:rFonts w:ascii="Arial" w:hAnsi="Arial" w:cs="Arial"/>
          <w:i/>
          <w:iCs/>
          <w:sz w:val="20"/>
          <w:szCs w:val="20"/>
        </w:rPr>
      </w:pPr>
      <w:r w:rsidRPr="00220A26">
        <w:rPr>
          <w:rFonts w:ascii="Arial" w:hAnsi="Arial" w:cs="Arial"/>
          <w:i/>
          <w:iCs/>
          <w:sz w:val="20"/>
          <w:szCs w:val="20"/>
        </w:rPr>
        <w:t>RIAC Use Only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81B8B" w:rsidRPr="003B6639" w14:paraId="31F74CF5" w14:textId="77777777" w:rsidTr="00290EFF">
        <w:tc>
          <w:tcPr>
            <w:tcW w:w="10348" w:type="dxa"/>
          </w:tcPr>
          <w:p w14:paraId="73816CAD" w14:textId="2707B42B" w:rsidR="00581B8B" w:rsidRPr="00220A26" w:rsidRDefault="00581B8B" w:rsidP="00290EFF">
            <w:pPr>
              <w:spacing w:after="120"/>
              <w:ind w:left="-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A26">
              <w:rPr>
                <w:rFonts w:ascii="Arial" w:hAnsi="Arial" w:cs="Arial"/>
                <w:b/>
                <w:bCs/>
                <w:sz w:val="24"/>
                <w:szCs w:val="24"/>
              </w:rPr>
              <w:t>For New Members Only</w:t>
            </w:r>
          </w:p>
          <w:p w14:paraId="473323F4" w14:textId="465AF9F2" w:rsidR="00581B8B" w:rsidRDefault="00581B8B" w:rsidP="00290EFF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Membership by Board of Directors 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4864654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4723C2" w14:textId="77777777" w:rsidR="00E853DB" w:rsidRDefault="00581B8B" w:rsidP="00E853DB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Notification forwarded to Member 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539689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9502064" w14:textId="6249F4F4" w:rsidR="00581B8B" w:rsidRPr="003B6639" w:rsidRDefault="00581B8B" w:rsidP="00E853DB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ABN: 42 401 261 070</w:t>
            </w:r>
          </w:p>
        </w:tc>
      </w:tr>
    </w:tbl>
    <w:p w14:paraId="3781DF8E" w14:textId="73EB179C" w:rsidR="00581B8B" w:rsidRDefault="00C3558C" w:rsidP="003F662F">
      <w:pPr>
        <w:jc w:val="center"/>
      </w:pPr>
      <w:r>
        <w:t xml:space="preserve">Please send copy of the form to </w:t>
      </w:r>
      <w:hyperlink r:id="rId10" w:history="1">
        <w:r w:rsidR="003F662F" w:rsidRPr="000C6442">
          <w:rPr>
            <w:rStyle w:val="Hyperlink"/>
          </w:rPr>
          <w:t>referrals@riac.org.au</w:t>
        </w:r>
      </w:hyperlink>
      <w:r w:rsidR="003F662F">
        <w:t xml:space="preserve"> and we will give you a call to finalise registration.</w:t>
      </w:r>
    </w:p>
    <w:sectPr w:rsidR="00581B8B" w:rsidSect="00710BEB">
      <w:headerReference w:type="default" r:id="rId11"/>
      <w:footerReference w:type="default" r:id="rId12"/>
      <w:pgSz w:w="11906" w:h="16838"/>
      <w:pgMar w:top="2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C467" w14:textId="77777777" w:rsidR="004A56BE" w:rsidRDefault="004A56BE" w:rsidP="009326BC">
      <w:pPr>
        <w:spacing w:after="0" w:line="240" w:lineRule="auto"/>
      </w:pPr>
      <w:r>
        <w:separator/>
      </w:r>
    </w:p>
  </w:endnote>
  <w:endnote w:type="continuationSeparator" w:id="0">
    <w:p w14:paraId="7906DA70" w14:textId="77777777" w:rsidR="004A56BE" w:rsidRDefault="004A56BE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DE6E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F7E94AA" wp14:editId="6A2BDBBD">
              <wp:simplePos x="0" y="0"/>
              <wp:positionH relativeFrom="margin">
                <wp:posOffset>-723900</wp:posOffset>
              </wp:positionH>
              <wp:positionV relativeFrom="paragraph">
                <wp:posOffset>-102235</wp:posOffset>
              </wp:positionV>
              <wp:extent cx="7172325" cy="138557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385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C9A20" w14:textId="2A3E923C" w:rsid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14:paraId="3D7CCCA8" w14:textId="016E0061" w:rsidR="00E853DB" w:rsidRPr="002E3628" w:rsidRDefault="00031B63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F- MEMBER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 xml:space="preserve">V2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>May 2020</w:t>
                          </w:r>
                        </w:p>
                        <w:p w14:paraId="3EF19F42" w14:textId="77777777"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E94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pt;margin-top:-8.05pt;width:564.75pt;height:10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" filled="f" stroked="f">
              <v:textbox>
                <w:txbxContent>
                  <w:p w14:paraId="5B3C9A20" w14:textId="2A3E923C" w:rsid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14:paraId="3D7CCCA8" w14:textId="016E0061" w:rsidR="00E853DB" w:rsidRPr="002E3628" w:rsidRDefault="00031B63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F- MEMBER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 xml:space="preserve">V2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>May 2020</w:t>
                    </w:r>
                  </w:p>
                  <w:p w14:paraId="3EF19F42" w14:textId="77777777"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62CCA89" wp14:editId="1F62AAA9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739D469" wp14:editId="709690C4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F1308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63E9D120" w14:textId="77777777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9A05" w14:textId="77777777" w:rsidR="004A56BE" w:rsidRDefault="004A56BE" w:rsidP="009326BC">
      <w:pPr>
        <w:spacing w:after="0" w:line="240" w:lineRule="auto"/>
      </w:pPr>
      <w:r>
        <w:separator/>
      </w:r>
    </w:p>
  </w:footnote>
  <w:footnote w:type="continuationSeparator" w:id="0">
    <w:p w14:paraId="2B7F1D43" w14:textId="77777777" w:rsidR="004A56BE" w:rsidRDefault="004A56BE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67E2" w14:textId="77777777"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078A6" wp14:editId="1C817A28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E843DB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382221" wp14:editId="3A821E69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5747E" wp14:editId="13E2D128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D09B5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75046"/>
    <w:multiLevelType w:val="hybridMultilevel"/>
    <w:tmpl w:val="91E0E63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23D66BF"/>
    <w:multiLevelType w:val="hybridMultilevel"/>
    <w:tmpl w:val="DCBCA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11C2"/>
    <w:multiLevelType w:val="hybridMultilevel"/>
    <w:tmpl w:val="DC320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CE"/>
    <w:rsid w:val="00031B63"/>
    <w:rsid w:val="000A3148"/>
    <w:rsid w:val="001161AC"/>
    <w:rsid w:val="00142FBE"/>
    <w:rsid w:val="001A3ACD"/>
    <w:rsid w:val="00220A26"/>
    <w:rsid w:val="002E3628"/>
    <w:rsid w:val="00385CCE"/>
    <w:rsid w:val="003B6639"/>
    <w:rsid w:val="003F662F"/>
    <w:rsid w:val="0045062A"/>
    <w:rsid w:val="004942BD"/>
    <w:rsid w:val="004A56BE"/>
    <w:rsid w:val="0054653D"/>
    <w:rsid w:val="00555D85"/>
    <w:rsid w:val="00581B8B"/>
    <w:rsid w:val="00613529"/>
    <w:rsid w:val="006258BB"/>
    <w:rsid w:val="006B7635"/>
    <w:rsid w:val="00710BEB"/>
    <w:rsid w:val="00741188"/>
    <w:rsid w:val="00777FAA"/>
    <w:rsid w:val="00875CD6"/>
    <w:rsid w:val="008C3B21"/>
    <w:rsid w:val="008D2903"/>
    <w:rsid w:val="008E2A47"/>
    <w:rsid w:val="009326BC"/>
    <w:rsid w:val="00943177"/>
    <w:rsid w:val="00954749"/>
    <w:rsid w:val="009D2186"/>
    <w:rsid w:val="009E0C66"/>
    <w:rsid w:val="00A02873"/>
    <w:rsid w:val="00A13766"/>
    <w:rsid w:val="00A26CC5"/>
    <w:rsid w:val="00B9213B"/>
    <w:rsid w:val="00C32A13"/>
    <w:rsid w:val="00C3558C"/>
    <w:rsid w:val="00CA55FE"/>
    <w:rsid w:val="00D13DDC"/>
    <w:rsid w:val="00D609E3"/>
    <w:rsid w:val="00DE5A2D"/>
    <w:rsid w:val="00E853DB"/>
    <w:rsid w:val="00EB5C4C"/>
    <w:rsid w:val="00EC61C5"/>
    <w:rsid w:val="00F34E89"/>
    <w:rsid w:val="00F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9563A"/>
  <w15:chartTrackingRefBased/>
  <w15:docId w15:val="{475B1EC7-BE1A-4D0E-B57B-BD4D6F3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table" w:styleId="TableGrid">
    <w:name w:val="Table Grid"/>
    <w:basedOn w:val="TableNormal"/>
    <w:uiPriority w:val="39"/>
    <w:rsid w:val="0087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A2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13DDC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D13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ferrals@ria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D8E1-0C57-4B44-A3FA-57596F1C8CEF}"/>
      </w:docPartPr>
      <w:docPartBody>
        <w:p w:rsidR="00502282" w:rsidRDefault="003A03EE">
          <w:r w:rsidRPr="000902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7068-D95F-476F-99F8-6199726D6AE6}"/>
      </w:docPartPr>
      <w:docPartBody>
        <w:p w:rsidR="00502282" w:rsidRDefault="003A03EE">
          <w:r w:rsidRPr="000902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EE"/>
    <w:rsid w:val="00291EF7"/>
    <w:rsid w:val="003A03EE"/>
    <w:rsid w:val="00502282"/>
    <w:rsid w:val="00695E9C"/>
    <w:rsid w:val="00D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3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B3E70249C74D84F418FD00C26016" ma:contentTypeVersion="13" ma:contentTypeDescription="Create a new document." ma:contentTypeScope="" ma:versionID="280eeedfe86928454ad8f759e73679f9">
  <xsd:schema xmlns:xsd="http://www.w3.org/2001/XMLSchema" xmlns:xs="http://www.w3.org/2001/XMLSchema" xmlns:p="http://schemas.microsoft.com/office/2006/metadata/properties" xmlns:ns1="http://schemas.microsoft.com/sharepoint/v3" xmlns:ns2="06c14bac-afc9-4719-b87c-61dc35c1fa06" xmlns:ns3="f82c22c4-3d29-4302-a5bf-3020d5723fad" targetNamespace="http://schemas.microsoft.com/office/2006/metadata/properties" ma:root="true" ma:fieldsID="7e2c2a72862f53666a0df018a27a0fd2" ns1:_="" ns2:_="" ns3:_="">
    <xsd:import namespace="http://schemas.microsoft.com/sharepoint/v3"/>
    <xsd:import namespace="06c14bac-afc9-4719-b87c-61dc35c1fa06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bac-afc9-4719-b87c-61dc35c1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B55DB-54CD-4F7F-A0F6-5868FC56B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948EB-1DBA-45BE-B73D-435231AD74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733D0B-7171-407A-A0A3-3CDE6091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14bac-afc9-4719-b87c-61dc35c1fa06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Amanda Robinson</cp:lastModifiedBy>
  <cp:revision>4</cp:revision>
  <dcterms:created xsi:type="dcterms:W3CDTF">2020-05-18T00:52:00Z</dcterms:created>
  <dcterms:modified xsi:type="dcterms:W3CDTF">2021-01-18T22:53:00Z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0x010100FCE3B3E70249C74D84F418FD00C26016</vt:lpwstr>
  </property>
</Properties>
</file>